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8F4654" w14:textId="75B01AD3" w:rsidR="00AD279F" w:rsidRDefault="005C41B6" w:rsidP="005C41B6">
      <w:pPr>
        <w:pStyle w:val="Title"/>
        <w:jc w:val="center"/>
        <w:rPr>
          <w:lang w:val="pt-PT"/>
        </w:rPr>
      </w:pPr>
      <w:r>
        <w:rPr>
          <w:lang w:val="pt-PT"/>
        </w:rPr>
        <w:t>MealSet</w:t>
      </w:r>
    </w:p>
    <w:p w14:paraId="0001F7AF" w14:textId="66879EC2" w:rsidR="005C41B6" w:rsidRDefault="005C41B6" w:rsidP="005C41B6">
      <w:pPr>
        <w:rPr>
          <w:lang w:val="pt-PT"/>
        </w:rPr>
      </w:pPr>
    </w:p>
    <w:p w14:paraId="412892B4" w14:textId="35A0CBD8" w:rsidR="005C41B6" w:rsidRDefault="005C41B6" w:rsidP="005C41B6">
      <w:pPr>
        <w:rPr>
          <w:lang w:val="pt-PT"/>
        </w:rPr>
      </w:pPr>
      <w:r>
        <w:rPr>
          <w:lang w:val="pt-PT"/>
        </w:rPr>
        <w:t xml:space="preserve">Este projeto é um website com o objetivo de ser uma ajuda para os clientes a selecionar o restaurante que quer visitar, através de uma lista intuitiva de restaurantes disponíveis, com ratings, comentários e até ajuda do google maps na sua localização. Para além das funcionalidades mensionadas, é possivel selecionar o restaurante que o cliente prefere através de um prato no qual tem preferência. O cliente tem a opção de fazer reserva através do website, na qual é enviada para a conta do restaurante selecionado, cujo recebe uma notificação do pedido e pode responder ao cliente com a confirmação da disponibilidade. </w:t>
      </w:r>
    </w:p>
    <w:p w14:paraId="6BB944DE" w14:textId="3D93E4FF" w:rsidR="005C41B6" w:rsidRDefault="005C41B6" w:rsidP="005C41B6">
      <w:pPr>
        <w:rPr>
          <w:lang w:val="pt-PT"/>
        </w:rPr>
      </w:pPr>
    </w:p>
    <w:p w14:paraId="6DC4D749" w14:textId="6D2D6C50" w:rsidR="005C41B6" w:rsidRDefault="005C41B6" w:rsidP="005C41B6">
      <w:pPr>
        <w:rPr>
          <w:lang w:val="pt-PT"/>
        </w:rPr>
      </w:pPr>
      <w:r w:rsidRPr="005C41B6">
        <w:rPr>
          <w:lang w:val="pt-PT"/>
        </w:rPr>
        <w:t>O front-end do projeto foi</w:t>
      </w:r>
      <w:r>
        <w:rPr>
          <w:lang w:val="pt-PT"/>
        </w:rPr>
        <w:t xml:space="preserve"> desenvolvido através do Vue Framework e no Back-End foi usado o NodeJS para API e MySQL para base de dados. </w:t>
      </w:r>
    </w:p>
    <w:p w14:paraId="3011615A" w14:textId="42CA0D36" w:rsidR="005C41B6" w:rsidRDefault="005C41B6" w:rsidP="005C41B6">
      <w:pPr>
        <w:rPr>
          <w:lang w:val="pt-PT"/>
        </w:rPr>
      </w:pPr>
      <w:r>
        <w:rPr>
          <w:lang w:val="pt-PT"/>
        </w:rPr>
        <w:t xml:space="preserve">Infelizmente a conta usada para implementar a API do google maps expirou. Não sendo possivel mostrar as funcionalidaes do google maps. Existe também um erro no inicio do website relativamente a esta questão, avisando que a permissão do uso da google API expirou. </w:t>
      </w:r>
    </w:p>
    <w:p w14:paraId="4C9D63E7" w14:textId="77777777" w:rsidR="005C41B6" w:rsidRDefault="005C41B6" w:rsidP="005C41B6">
      <w:pPr>
        <w:rPr>
          <w:lang w:val="pt-PT"/>
        </w:rPr>
      </w:pPr>
    </w:p>
    <w:p w14:paraId="038E0026" w14:textId="77777777" w:rsidR="00964350" w:rsidRDefault="005C41B6" w:rsidP="0096435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8ED5C63" wp14:editId="74568312">
            <wp:extent cx="4569769" cy="76276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72064" cy="7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078F" w14:textId="1CA6116B" w:rsidR="005C41B6" w:rsidRDefault="00964350" w:rsidP="00964350">
      <w:pPr>
        <w:pStyle w:val="Caption"/>
        <w:jc w:val="center"/>
        <w:rPr>
          <w:lang w:val="pt-PT"/>
        </w:rPr>
      </w:pPr>
      <w:proofErr w:type="spellStart"/>
      <w:r>
        <w:t>Figura</w:t>
      </w:r>
      <w:proofErr w:type="spellEnd"/>
      <w:r>
        <w:t xml:space="preserve"> </w:t>
      </w:r>
      <w:fldSimple w:instr=" SEQ Figura \* ARABIC ">
        <w:r>
          <w:rPr>
            <w:noProof/>
          </w:rPr>
          <w:t>1</w:t>
        </w:r>
      </w:fldSimple>
      <w:r>
        <w:t>- Landing Page</w:t>
      </w:r>
    </w:p>
    <w:p w14:paraId="53F6B009" w14:textId="77777777" w:rsidR="00964350" w:rsidRDefault="005C41B6" w:rsidP="0096435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19CD45" wp14:editId="798B3336">
            <wp:extent cx="5612130" cy="272923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0A37" w14:textId="607BEF80" w:rsidR="005C41B6" w:rsidRDefault="00964350" w:rsidP="00964350">
      <w:pPr>
        <w:pStyle w:val="Caption"/>
        <w:jc w:val="center"/>
        <w:rPr>
          <w:lang w:val="pt-PT"/>
        </w:rPr>
      </w:pPr>
      <w:proofErr w:type="spellStart"/>
      <w:r>
        <w:t>Figura</w:t>
      </w:r>
      <w:proofErr w:type="spellEnd"/>
      <w:r>
        <w:t xml:space="preserve"> </w:t>
      </w:r>
      <w:fldSimple w:instr=" SEQ Figura \* ARABIC ">
        <w:r>
          <w:rPr>
            <w:noProof/>
          </w:rPr>
          <w:t>2</w:t>
        </w:r>
      </w:fldSimple>
      <w:r>
        <w:t xml:space="preserve">- </w:t>
      </w:r>
      <w:proofErr w:type="spellStart"/>
      <w:r>
        <w:t>Página</w:t>
      </w:r>
      <w:proofErr w:type="spellEnd"/>
      <w:r>
        <w:t xml:space="preserve"> de </w:t>
      </w:r>
      <w:proofErr w:type="spellStart"/>
      <w:r>
        <w:t>Restaurantes</w:t>
      </w:r>
      <w:proofErr w:type="spellEnd"/>
    </w:p>
    <w:p w14:paraId="37D4AE0E" w14:textId="77777777" w:rsidR="00964350" w:rsidRDefault="005C41B6" w:rsidP="00964350">
      <w:pPr>
        <w:keepNext/>
        <w:jc w:val="center"/>
      </w:pPr>
      <w:r>
        <w:rPr>
          <w:noProof/>
        </w:rPr>
        <w:drawing>
          <wp:inline distT="0" distB="0" distL="0" distR="0" wp14:anchorId="5BEDE41F" wp14:editId="47D26304">
            <wp:extent cx="5612130" cy="2738120"/>
            <wp:effectExtent l="0" t="0" r="762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D97C" w14:textId="49147AB7" w:rsidR="005C41B6" w:rsidRDefault="00964350" w:rsidP="00964350">
      <w:pPr>
        <w:pStyle w:val="Caption"/>
        <w:jc w:val="center"/>
        <w:rPr>
          <w:lang w:val="pt-PT"/>
        </w:rPr>
      </w:pPr>
      <w:proofErr w:type="spellStart"/>
      <w:r>
        <w:t>Figura</w:t>
      </w:r>
      <w:proofErr w:type="spellEnd"/>
      <w:r>
        <w:t xml:space="preserve"> </w:t>
      </w:r>
      <w:fldSimple w:instr=" SEQ Figura \* ARABIC ">
        <w:r>
          <w:rPr>
            <w:noProof/>
          </w:rPr>
          <w:t>3</w:t>
        </w:r>
      </w:fldSimple>
      <w:r>
        <w:t xml:space="preserve">- </w:t>
      </w:r>
      <w:proofErr w:type="spellStart"/>
      <w:r>
        <w:t>Página</w:t>
      </w:r>
      <w:proofErr w:type="spellEnd"/>
      <w:r>
        <w:t xml:space="preserve"> do Restaurante "</w:t>
      </w:r>
      <w:proofErr w:type="spellStart"/>
      <w:r>
        <w:t>Chimarrão</w:t>
      </w:r>
      <w:proofErr w:type="spellEnd"/>
      <w:r>
        <w:t>"</w:t>
      </w:r>
    </w:p>
    <w:p w14:paraId="7D856097" w14:textId="77777777" w:rsidR="00964350" w:rsidRDefault="005C41B6" w:rsidP="0096435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4F03804" wp14:editId="37CF3C41">
            <wp:extent cx="5612130" cy="2550160"/>
            <wp:effectExtent l="0" t="0" r="762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B192" w14:textId="626C5715" w:rsidR="005C41B6" w:rsidRDefault="00964350" w:rsidP="00964350">
      <w:pPr>
        <w:pStyle w:val="Caption"/>
        <w:jc w:val="center"/>
        <w:rPr>
          <w:lang w:val="pt-PT"/>
        </w:rPr>
      </w:pPr>
      <w:proofErr w:type="spellStart"/>
      <w:r>
        <w:t>Figura</w:t>
      </w:r>
      <w:proofErr w:type="spellEnd"/>
      <w:r>
        <w:t xml:space="preserve"> </w:t>
      </w:r>
      <w:fldSimple w:instr=" SEQ Figura \* ARABIC ">
        <w:r>
          <w:rPr>
            <w:noProof/>
          </w:rPr>
          <w:t>4</w:t>
        </w:r>
      </w:fldSimple>
      <w:r>
        <w:t xml:space="preserve">- Fazer </w:t>
      </w:r>
      <w:proofErr w:type="spellStart"/>
      <w:r>
        <w:t>Reserva</w:t>
      </w:r>
      <w:proofErr w:type="spellEnd"/>
    </w:p>
    <w:p w14:paraId="48801EB1" w14:textId="77777777" w:rsidR="00964350" w:rsidRDefault="005C41B6" w:rsidP="00964350">
      <w:pPr>
        <w:keepNext/>
        <w:jc w:val="center"/>
      </w:pPr>
      <w:r>
        <w:rPr>
          <w:noProof/>
        </w:rPr>
        <w:drawing>
          <wp:inline distT="0" distB="0" distL="0" distR="0" wp14:anchorId="683664D5" wp14:editId="65C046C3">
            <wp:extent cx="5612130" cy="2496185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780E" w14:textId="741C68D4" w:rsidR="005C41B6" w:rsidRPr="005C41B6" w:rsidRDefault="00964350" w:rsidP="00964350">
      <w:pPr>
        <w:pStyle w:val="Caption"/>
        <w:jc w:val="center"/>
        <w:rPr>
          <w:lang w:val="pt-PT"/>
        </w:rPr>
      </w:pPr>
      <w:proofErr w:type="spellStart"/>
      <w:r>
        <w:t>Figura</w:t>
      </w:r>
      <w:proofErr w:type="spellEnd"/>
      <w:r>
        <w:t xml:space="preserve"> </w:t>
      </w:r>
      <w:fldSimple w:instr=" SEQ Figura \* ARABIC ">
        <w:r>
          <w:rPr>
            <w:noProof/>
          </w:rPr>
          <w:t>5</w:t>
        </w:r>
      </w:fldSimple>
      <w:r>
        <w:t xml:space="preserve">- </w:t>
      </w:r>
      <w:proofErr w:type="spellStart"/>
      <w:r>
        <w:t>Página</w:t>
      </w:r>
      <w:proofErr w:type="spellEnd"/>
      <w:r>
        <w:t xml:space="preserve"> de </w:t>
      </w:r>
      <w:proofErr w:type="spellStart"/>
      <w:r>
        <w:t>Pratos</w:t>
      </w:r>
      <w:proofErr w:type="spellEnd"/>
    </w:p>
    <w:p w14:paraId="2483F739" w14:textId="77777777" w:rsidR="005C41B6" w:rsidRPr="005C41B6" w:rsidRDefault="005C41B6" w:rsidP="005C41B6">
      <w:pPr>
        <w:rPr>
          <w:lang w:val="pt-PT"/>
        </w:rPr>
      </w:pPr>
    </w:p>
    <w:sectPr w:rsidR="005C41B6" w:rsidRPr="005C41B6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1D5F"/>
    <w:rsid w:val="005C41B6"/>
    <w:rsid w:val="007E7CA3"/>
    <w:rsid w:val="00891D5F"/>
    <w:rsid w:val="00964350"/>
    <w:rsid w:val="00C258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87D9CB"/>
  <w15:chartTrackingRefBased/>
  <w15:docId w15:val="{E40EBE42-2726-41AA-AD5C-E0891A333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C41B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41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ption">
    <w:name w:val="caption"/>
    <w:basedOn w:val="Normal"/>
    <w:next w:val="Normal"/>
    <w:uiPriority w:val="35"/>
    <w:unhideWhenUsed/>
    <w:qFormat/>
    <w:rsid w:val="0096435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4</Pages>
  <Words>196</Words>
  <Characters>1123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pires</dc:creator>
  <cp:keywords/>
  <dc:description/>
  <cp:lastModifiedBy>luis pires</cp:lastModifiedBy>
  <cp:revision>2</cp:revision>
  <dcterms:created xsi:type="dcterms:W3CDTF">2021-03-02T20:53:00Z</dcterms:created>
  <dcterms:modified xsi:type="dcterms:W3CDTF">2021-03-02T21:28:00Z</dcterms:modified>
</cp:coreProperties>
</file>